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EE31" w14:textId="6FCA26E0" w:rsidR="00E615D8" w:rsidRDefault="00C84FCE" w:rsidP="00E615D8">
      <w:pPr>
        <w:pStyle w:val="Bezodstpw"/>
        <w:tabs>
          <w:tab w:val="left" w:pos="4395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</w:t>
      </w:r>
      <w:r w:rsidR="00EA75F1" w:rsidRPr="009153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53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Uchwały</w:t>
      </w:r>
      <w:r w:rsidR="0023704C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5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704C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F5BBABE" w14:textId="38EA31FD" w:rsidR="00E615D8" w:rsidRDefault="00E615D8" w:rsidP="00E615D8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84FCE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>Nr</w:t>
      </w:r>
      <w:r w:rsidR="00554F00" w:rsidRPr="00BE52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XXX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I.1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Rady Gminy </w:t>
      </w:r>
      <w:r w:rsidR="007C2413">
        <w:rPr>
          <w:rFonts w:ascii="Times New Roman" w:hAnsi="Times New Roman" w:cs="Times New Roman"/>
          <w:color w:val="000000" w:themeColor="text1"/>
          <w:sz w:val="20"/>
          <w:szCs w:val="20"/>
        </w:rPr>
        <w:t>Potworów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180F45" w14:textId="29C45E87" w:rsidR="00C84FCE" w:rsidRPr="005148C3" w:rsidRDefault="00E615D8" w:rsidP="00313401">
      <w:pPr>
        <w:pStyle w:val="Bezodstpw"/>
        <w:tabs>
          <w:tab w:val="left" w:pos="9781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z dnia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01.</w:t>
      </w:r>
      <w:r w:rsidR="00A714FB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153AA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</w:p>
    <w:p w14:paraId="1F0EBAD6" w14:textId="7E398A13" w:rsidR="00675767" w:rsidRPr="0091539A" w:rsidRDefault="00D01731" w:rsidP="004844CE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1539A">
        <w:rPr>
          <w:rFonts w:ascii="Times New Roman" w:hAnsi="Times New Roman" w:cs="Times New Roman"/>
          <w:b/>
          <w:sz w:val="24"/>
          <w:szCs w:val="24"/>
        </w:rPr>
        <w:t xml:space="preserve">Dotacje udzielane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z budżetu podmiotom 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>należącym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 xml:space="preserve"> i nie</w:t>
      </w:r>
      <w:r w:rsidR="00C314FF" w:rsidRPr="0091539A">
        <w:rPr>
          <w:rFonts w:ascii="Times New Roman" w:hAnsi="Times New Roman" w:cs="Times New Roman"/>
          <w:b/>
          <w:sz w:val="24"/>
          <w:szCs w:val="24"/>
        </w:rPr>
        <w:t xml:space="preserve">należącym </w:t>
      </w:r>
      <w:r w:rsidR="00C84FCE" w:rsidRPr="0091539A">
        <w:rPr>
          <w:rFonts w:ascii="Times New Roman" w:hAnsi="Times New Roman" w:cs="Times New Roman"/>
          <w:b/>
          <w:sz w:val="24"/>
          <w:szCs w:val="24"/>
        </w:rPr>
        <w:t>do sektora finansów publicznych</w:t>
      </w:r>
      <w:r w:rsidR="008203B8">
        <w:rPr>
          <w:rFonts w:ascii="Times New Roman" w:hAnsi="Times New Roman" w:cs="Times New Roman"/>
          <w:b/>
          <w:sz w:val="24"/>
          <w:szCs w:val="24"/>
        </w:rPr>
        <w:t xml:space="preserve"> w 202</w:t>
      </w:r>
      <w:r w:rsidR="006F7A03">
        <w:rPr>
          <w:rFonts w:ascii="Times New Roman" w:hAnsi="Times New Roman" w:cs="Times New Roman"/>
          <w:b/>
          <w:sz w:val="24"/>
          <w:szCs w:val="24"/>
        </w:rPr>
        <w:t>6</w:t>
      </w:r>
      <w:r w:rsidRPr="0091539A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W w:w="13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946"/>
        <w:gridCol w:w="2126"/>
        <w:gridCol w:w="2126"/>
      </w:tblGrid>
      <w:tr w:rsidR="004346E1" w:rsidRPr="0091539A" w14:paraId="7FC83637" w14:textId="77777777" w:rsidTr="00675767">
        <w:trPr>
          <w:trHeight w:val="220"/>
        </w:trPr>
        <w:tc>
          <w:tcPr>
            <w:tcW w:w="2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226575" w14:textId="77777777" w:rsidR="004346E1" w:rsidRPr="0091539A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Dział, rozdział, §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9AF872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39F712" w14:textId="77777777" w:rsidR="004346E1" w:rsidRPr="0091539A" w:rsidRDefault="004346E1" w:rsidP="0066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Kwota dotacji </w:t>
            </w:r>
          </w:p>
        </w:tc>
      </w:tr>
      <w:tr w:rsidR="004346E1" w:rsidRPr="0091539A" w14:paraId="22F1BC6F" w14:textId="77777777" w:rsidTr="00943DB3">
        <w:trPr>
          <w:trHeight w:val="220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D4E387" w14:textId="77777777" w:rsidR="004346E1" w:rsidRPr="0091539A" w:rsidRDefault="004346E1" w:rsidP="00675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297C27" w14:textId="77777777" w:rsidR="004346E1" w:rsidRPr="0091539A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8C89EF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podmiotowej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945E48" w14:textId="77777777" w:rsidR="004346E1" w:rsidRPr="0091539A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celowej</w:t>
            </w:r>
          </w:p>
        </w:tc>
      </w:tr>
      <w:tr w:rsidR="004346E1" w:rsidRPr="0091539A" w14:paraId="218FFA64" w14:textId="77777777" w:rsidTr="00664137">
        <w:trPr>
          <w:trHeight w:val="15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D6C4B8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58AE2" w14:textId="77777777" w:rsidR="004346E1" w:rsidRPr="00313401" w:rsidRDefault="004346E1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DB0E2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78B18" w14:textId="77777777" w:rsidR="004346E1" w:rsidRPr="00313401" w:rsidRDefault="00943DB3" w:rsidP="0020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4346E1" w:rsidRPr="00313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943DB3" w:rsidRPr="0091539A" w14:paraId="36CF583A" w14:textId="77777777" w:rsidTr="0066413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5A15A" w14:textId="77777777" w:rsidR="00943DB3" w:rsidRPr="0091539A" w:rsidRDefault="00943DB3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należące do sektora finansów publicznych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BB710" w14:textId="77777777" w:rsidR="00943DB3" w:rsidRPr="0091539A" w:rsidRDefault="00943DB3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AB196" w14:textId="40F2FE03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9FE" w14:textId="77777777" w:rsidR="00943DB3" w:rsidRPr="0091539A" w:rsidRDefault="00943DB3" w:rsidP="00522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5767" w:rsidRPr="00CE3294" w14:paraId="50106D51" w14:textId="77777777" w:rsidTr="00664137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882DD" w14:textId="77777777" w:rsidR="00675767" w:rsidRPr="000D3B02" w:rsidRDefault="00675767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921, 92116 § 2480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14994" w14:textId="56AEE370" w:rsidR="00675767" w:rsidRPr="00675767" w:rsidRDefault="00675767" w:rsidP="0067576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Gminna Biblioteka Publiczna w </w:t>
            </w:r>
            <w:r w:rsidR="001C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07ED1" w14:textId="6BDF0151" w:rsidR="00675767" w:rsidRPr="000D3B02" w:rsidRDefault="00664137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FC6" w14:textId="77777777" w:rsidR="00D01731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BA45B1" w14:textId="77777777" w:rsidR="00675767" w:rsidRPr="000D3B02" w:rsidRDefault="00D0173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856B01" w:rsidRPr="00CE3294" w14:paraId="6EED4B51" w14:textId="77777777" w:rsidTr="00664137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F1A82" w14:textId="745E95B6" w:rsidR="00856B01" w:rsidRPr="00A21301" w:rsidRDefault="00856B0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600, 60004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8B10A" w14:textId="308C6216" w:rsidR="00856B01" w:rsidRPr="00A21301" w:rsidRDefault="00856B01" w:rsidP="00675767">
            <w:pPr>
              <w:pStyle w:val="Bezodstpw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i Miasto Przysucha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C8EDE" w14:textId="77777777" w:rsidR="00856B01" w:rsidRDefault="00856B01" w:rsidP="00675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3E9" w14:textId="77777777" w:rsidR="00856B01" w:rsidRDefault="00856B0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F1CA5D" w14:textId="26A6ADE7" w:rsidR="00856B01" w:rsidRDefault="00856B01" w:rsidP="00EB4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38 580,00</w:t>
            </w:r>
          </w:p>
        </w:tc>
      </w:tr>
      <w:tr w:rsidR="004346E1" w:rsidRPr="00CE3294" w14:paraId="6400E371" w14:textId="77777777" w:rsidTr="00E615D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376C6" w14:textId="77777777" w:rsidR="004346E1" w:rsidRPr="000D3B02" w:rsidRDefault="004346E1" w:rsidP="00C31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Jednostki </w:t>
            </w:r>
            <w:r w:rsidR="00C314FF"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nienależące </w:t>
            </w: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 sektora finansów publicznych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06E7B" w14:textId="77777777" w:rsidR="004346E1" w:rsidRPr="000D3B02" w:rsidRDefault="004346E1" w:rsidP="00675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7B5BC0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7B79EA" w14:textId="77777777" w:rsidR="004346E1" w:rsidRPr="000D3B02" w:rsidRDefault="004346E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46E1" w:rsidRPr="00CE3294" w14:paraId="68391868" w14:textId="77777777" w:rsidTr="00E615D8">
        <w:trPr>
          <w:trHeight w:val="4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34D" w14:textId="77777777" w:rsidR="004346E1" w:rsidRPr="000D3B02" w:rsidRDefault="004346E1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926, 92605 § 2</w:t>
            </w:r>
            <w:r w:rsidR="002619FB"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  <w:r w:rsidRPr="000D3B0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5E01" w14:textId="6C30C7E3" w:rsidR="000D3B02" w:rsidRPr="00D01731" w:rsidRDefault="00192419" w:rsidP="008203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 młodzieży oraz uczestnictwo w zorganizowanej rywalizacji sportowej w zakresie piłki nożnej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C92" w14:textId="77777777" w:rsidR="004346E1" w:rsidRPr="000D3B02" w:rsidRDefault="004346E1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BF92" w14:textId="375F5120" w:rsidR="0023704C" w:rsidRPr="000D3B02" w:rsidRDefault="00192419" w:rsidP="004F0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80 000,00</w:t>
            </w:r>
          </w:p>
        </w:tc>
      </w:tr>
      <w:tr w:rsidR="00D95309" w:rsidRPr="00CE3294" w14:paraId="15F16CAB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E106" w14:textId="73B74CDF" w:rsidR="00D95309" w:rsidRPr="000D3B02" w:rsidRDefault="00D95309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801, 80104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§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5157" w14:textId="7ACD228B" w:rsidR="00D95309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„Papryczki” Grabowa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163" w14:textId="77777777" w:rsidR="00D95309" w:rsidRPr="000D3B02" w:rsidRDefault="00D95309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7CB0" w14:textId="0500ABC1" w:rsidR="00D95309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B1312F" w:rsidRPr="00CE3294" w14:paraId="2CF4D702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EE5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9785" w14:textId="04B35AA3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Niepubliczne Przedszkole Rdzuchów gmina Potworów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201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5C0A" w14:textId="69FBA257" w:rsidR="00B1312F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B1312F" w:rsidRPr="00CE3294" w14:paraId="5E1B65CD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180" w14:textId="77777777" w:rsidR="00B1312F" w:rsidRDefault="00B1312F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881D" w14:textId="1B214529" w:rsidR="00B1312F" w:rsidRPr="000D3B02" w:rsidRDefault="00B1312F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Niepubliczne Przedszkole </w:t>
            </w:r>
            <w:r w:rsidR="001C13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Tęczowy Domek” w Potworowie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77E" w14:textId="77777777" w:rsidR="00B1312F" w:rsidRPr="000D3B02" w:rsidRDefault="00B1312F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C724" w14:textId="682DDE38" w:rsidR="00B1312F" w:rsidRPr="000D3B02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  <w:r w:rsidR="00B13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000,00</w:t>
            </w:r>
          </w:p>
        </w:tc>
      </w:tr>
      <w:tr w:rsidR="00C72EE6" w:rsidRPr="00CE3294" w14:paraId="71222F2A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D5E6" w14:textId="237328DE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852, 85295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9AA3" w14:textId="0C55FAC2" w:rsidR="00C72EE6" w:rsidRDefault="00C72EE6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Seniora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75C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0FE9" w14:textId="1092FDAC" w:rsidR="00C72EE6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20 000,00</w:t>
            </w:r>
          </w:p>
        </w:tc>
      </w:tr>
      <w:tr w:rsidR="00C72EE6" w:rsidRPr="00CE3294" w14:paraId="200B0650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172" w14:textId="717F406F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7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A71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9270" w14:textId="2F15BB3A" w:rsidR="00C72EE6" w:rsidRDefault="00A714FB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Przysuski „Ziemia Przysuska”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C3B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093C" w14:textId="25C27E5C" w:rsidR="00C72EE6" w:rsidRDefault="00A714FB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72E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000,00</w:t>
            </w:r>
          </w:p>
        </w:tc>
      </w:tr>
      <w:tr w:rsidR="00C72EE6" w:rsidRPr="00CE3294" w14:paraId="27A79631" w14:textId="77777777" w:rsidTr="00D01731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7022" w14:textId="335B4179" w:rsidR="00C72EE6" w:rsidRDefault="00C72EE6" w:rsidP="00261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010, 01008 </w:t>
            </w:r>
            <w:r w:rsidRPr="00A21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§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8D5D" w14:textId="3770C3C2" w:rsidR="00C72EE6" w:rsidRDefault="00C72EE6" w:rsidP="0082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Wodna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76E" w14:textId="77777777" w:rsidR="00C72EE6" w:rsidRPr="000D3B02" w:rsidRDefault="00C72EE6" w:rsidP="0020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14BE" w14:textId="17D10B6F" w:rsidR="00C72EE6" w:rsidRDefault="00C72EE6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45 000,00</w:t>
            </w:r>
          </w:p>
        </w:tc>
      </w:tr>
      <w:tr w:rsidR="00D01731" w:rsidRPr="00CE3294" w14:paraId="0C8014B5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7F7F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FC07B" w14:textId="77777777" w:rsidR="00D01731" w:rsidRPr="000D3B02" w:rsidRDefault="00D01731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DFC3" w14:textId="3C6DAD01" w:rsidR="00D01731" w:rsidRPr="000D3B02" w:rsidRDefault="00A714FB" w:rsidP="00664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1 053</w:t>
            </w:r>
            <w:r w:rsidR="00C72E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000,00</w:t>
            </w:r>
          </w:p>
        </w:tc>
      </w:tr>
      <w:tr w:rsidR="00D01731" w:rsidRPr="00CE3294" w14:paraId="643413F4" w14:textId="77777777" w:rsidTr="00D01731">
        <w:trPr>
          <w:trHeight w:val="3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72791" w14:textId="77777777" w:rsidR="00D01731" w:rsidRPr="000D3B02" w:rsidRDefault="00D01731" w:rsidP="00D01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A5A7EA" w14:textId="41C86C64" w:rsidR="00D01731" w:rsidRPr="000D3B02" w:rsidRDefault="00664137" w:rsidP="002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7855E" w14:textId="7B3550C7" w:rsidR="00D01731" w:rsidRPr="000D3B02" w:rsidRDefault="00C72EE6" w:rsidP="0082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5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856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91 58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</w:tbl>
    <w:p w14:paraId="3CEE694F" w14:textId="77777777" w:rsidR="00303139" w:rsidRDefault="00303139" w:rsidP="00313401">
      <w:pPr>
        <w:rPr>
          <w:rFonts w:ascii="Times New Roman" w:hAnsi="Times New Roman" w:cs="Times New Roman"/>
          <w:sz w:val="16"/>
          <w:szCs w:val="16"/>
        </w:rPr>
      </w:pPr>
    </w:p>
    <w:sectPr w:rsidR="00303139" w:rsidSect="00313401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93"/>
    <w:rsid w:val="000746CF"/>
    <w:rsid w:val="000A27D3"/>
    <w:rsid w:val="000D16F9"/>
    <w:rsid w:val="000D3B02"/>
    <w:rsid w:val="000D6508"/>
    <w:rsid w:val="00153AA3"/>
    <w:rsid w:val="00192419"/>
    <w:rsid w:val="001C1350"/>
    <w:rsid w:val="001E2D7B"/>
    <w:rsid w:val="00233271"/>
    <w:rsid w:val="0023704C"/>
    <w:rsid w:val="00253324"/>
    <w:rsid w:val="002619FB"/>
    <w:rsid w:val="00284667"/>
    <w:rsid w:val="00303139"/>
    <w:rsid w:val="00313401"/>
    <w:rsid w:val="003461A2"/>
    <w:rsid w:val="00380662"/>
    <w:rsid w:val="003B389C"/>
    <w:rsid w:val="003D5124"/>
    <w:rsid w:val="004346E1"/>
    <w:rsid w:val="004844CE"/>
    <w:rsid w:val="00490DA4"/>
    <w:rsid w:val="0049648D"/>
    <w:rsid w:val="004A32BF"/>
    <w:rsid w:val="004A406E"/>
    <w:rsid w:val="004B304C"/>
    <w:rsid w:val="004F0CFF"/>
    <w:rsid w:val="005148C3"/>
    <w:rsid w:val="00522EA5"/>
    <w:rsid w:val="00554F00"/>
    <w:rsid w:val="00565D0F"/>
    <w:rsid w:val="005E28FF"/>
    <w:rsid w:val="00614AF6"/>
    <w:rsid w:val="00631D42"/>
    <w:rsid w:val="006620B1"/>
    <w:rsid w:val="00664137"/>
    <w:rsid w:val="00675767"/>
    <w:rsid w:val="006F7A03"/>
    <w:rsid w:val="00735A63"/>
    <w:rsid w:val="007B790C"/>
    <w:rsid w:val="007C2413"/>
    <w:rsid w:val="008203B8"/>
    <w:rsid w:val="00830C63"/>
    <w:rsid w:val="00841E38"/>
    <w:rsid w:val="00856B01"/>
    <w:rsid w:val="00860F3D"/>
    <w:rsid w:val="008E12EC"/>
    <w:rsid w:val="0091539A"/>
    <w:rsid w:val="00932BA3"/>
    <w:rsid w:val="00943DB3"/>
    <w:rsid w:val="009475BD"/>
    <w:rsid w:val="00975720"/>
    <w:rsid w:val="009C7082"/>
    <w:rsid w:val="00A21301"/>
    <w:rsid w:val="00A450DC"/>
    <w:rsid w:val="00A714FB"/>
    <w:rsid w:val="00A75E7C"/>
    <w:rsid w:val="00B04B32"/>
    <w:rsid w:val="00B1312F"/>
    <w:rsid w:val="00B36F29"/>
    <w:rsid w:val="00B62636"/>
    <w:rsid w:val="00B67508"/>
    <w:rsid w:val="00B80993"/>
    <w:rsid w:val="00BA388D"/>
    <w:rsid w:val="00BE526D"/>
    <w:rsid w:val="00C162C9"/>
    <w:rsid w:val="00C314FF"/>
    <w:rsid w:val="00C72EE6"/>
    <w:rsid w:val="00C8192D"/>
    <w:rsid w:val="00C84FCE"/>
    <w:rsid w:val="00CA7FC1"/>
    <w:rsid w:val="00CE2D59"/>
    <w:rsid w:val="00CE3294"/>
    <w:rsid w:val="00CF659D"/>
    <w:rsid w:val="00D01731"/>
    <w:rsid w:val="00D0357A"/>
    <w:rsid w:val="00D2241F"/>
    <w:rsid w:val="00D35614"/>
    <w:rsid w:val="00D367F9"/>
    <w:rsid w:val="00D95309"/>
    <w:rsid w:val="00DC251F"/>
    <w:rsid w:val="00DD6649"/>
    <w:rsid w:val="00DF0E6D"/>
    <w:rsid w:val="00E615D8"/>
    <w:rsid w:val="00EA75F1"/>
    <w:rsid w:val="00EB4CFF"/>
    <w:rsid w:val="00F81D16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D4C1"/>
  <w15:docId w15:val="{9996E926-59F9-4F31-88B9-BC2E84E1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4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Paulina Zdziech</cp:lastModifiedBy>
  <cp:revision>2</cp:revision>
  <cp:lastPrinted>2023-12-21T07:44:00Z</cp:lastPrinted>
  <dcterms:created xsi:type="dcterms:W3CDTF">2026-01-22T08:34:00Z</dcterms:created>
  <dcterms:modified xsi:type="dcterms:W3CDTF">2026-01-22T08:34:00Z</dcterms:modified>
</cp:coreProperties>
</file>